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EE2" w:rsidRPr="004D300B"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RHS</w:t>
      </w:r>
      <w:r w:rsidR="00142EE2" w:rsidRPr="004D300B">
        <w:rPr>
          <w:rFonts w:ascii="Courier New" w:eastAsia="Times New Roman" w:hAnsi="Courier New" w:cs="Courier New"/>
          <w:color w:val="000000"/>
          <w:sz w:val="20"/>
          <w:szCs w:val="20"/>
        </w:rPr>
        <w:t xml:space="preserve"> Music Boosters Meeting</w:t>
      </w:r>
      <w:r w:rsidR="009A168B">
        <w:rPr>
          <w:rFonts w:ascii="Courier New" w:eastAsia="Times New Roman" w:hAnsi="Courier New" w:cs="Courier New"/>
          <w:color w:val="000000"/>
          <w:sz w:val="20"/>
          <w:szCs w:val="20"/>
        </w:rPr>
        <w:t xml:space="preserve"> Minutes</w:t>
      </w:r>
    </w:p>
    <w:p w:rsidR="00142EE2" w:rsidRPr="004D300B" w:rsidRDefault="00283CB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March 11</w:t>
      </w:r>
      <w:r w:rsidR="00774892">
        <w:rPr>
          <w:rFonts w:ascii="Courier New" w:eastAsia="Times New Roman" w:hAnsi="Courier New" w:cs="Courier New"/>
          <w:color w:val="000000"/>
          <w:sz w:val="20"/>
          <w:szCs w:val="20"/>
        </w:rPr>
        <w:t>, 2013</w:t>
      </w:r>
    </w:p>
    <w:p w:rsidR="00142EE2" w:rsidRPr="004D300B" w:rsidRDefault="00142EE2" w:rsidP="00CC5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283CB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Call to Order at 7:06</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283CB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Review and Approve 2/12</w:t>
      </w:r>
      <w:r w:rsidR="0038621C">
        <w:rPr>
          <w:rFonts w:ascii="Courier New" w:eastAsia="Times New Roman" w:hAnsi="Courier New" w:cs="Courier New"/>
          <w:color w:val="000000"/>
          <w:sz w:val="20"/>
          <w:szCs w:val="20"/>
        </w:rPr>
        <w:t>/13</w:t>
      </w:r>
      <w:r w:rsidR="008E6A55" w:rsidRPr="004D300B">
        <w:rPr>
          <w:rFonts w:ascii="Courier New" w:eastAsia="Times New Roman" w:hAnsi="Courier New" w:cs="Courier New"/>
          <w:color w:val="000000"/>
          <w:sz w:val="20"/>
          <w:szCs w:val="20"/>
        </w:rPr>
        <w:t xml:space="preserve">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0C038C"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w:t>
      </w:r>
      <w:r w:rsidR="00F41F95">
        <w:rPr>
          <w:rFonts w:ascii="Courier New" w:eastAsia="Times New Roman" w:hAnsi="Courier New" w:cs="Courier New"/>
          <w:color w:val="000000"/>
          <w:sz w:val="20"/>
          <w:szCs w:val="20"/>
        </w:rPr>
        <w:t xml:space="preserve"> minutes was made by </w:t>
      </w:r>
      <w:r w:rsidR="00283CBB">
        <w:rPr>
          <w:rFonts w:ascii="Courier New" w:eastAsia="Times New Roman" w:hAnsi="Courier New" w:cs="Courier New"/>
          <w:color w:val="000000"/>
          <w:sz w:val="20"/>
          <w:szCs w:val="20"/>
        </w:rPr>
        <w:t xml:space="preserve">Dave Palmer </w:t>
      </w:r>
      <w:r w:rsidR="0038621C">
        <w:rPr>
          <w:rFonts w:ascii="Courier New" w:eastAsia="Times New Roman" w:hAnsi="Courier New" w:cs="Courier New"/>
          <w:color w:val="000000"/>
          <w:sz w:val="20"/>
          <w:szCs w:val="20"/>
        </w:rPr>
        <w:t xml:space="preserve">and seconded by </w:t>
      </w:r>
      <w:r w:rsidR="00283CBB">
        <w:rPr>
          <w:rFonts w:ascii="Courier New" w:eastAsia="Times New Roman" w:hAnsi="Courier New" w:cs="Courier New"/>
          <w:color w:val="000000"/>
          <w:sz w:val="20"/>
          <w:szCs w:val="20"/>
        </w:rPr>
        <w:t>Colleen Ichniowski.</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President’s Report – Mike McGrath</w:t>
      </w:r>
    </w:p>
    <w:p w:rsidR="0048573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707C0B" w:rsidRPr="00485731" w:rsidRDefault="00707C0B"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sidRPr="00485731">
        <w:rPr>
          <w:rFonts w:ascii="Courier New" w:eastAsia="Times New Roman" w:hAnsi="Courier New" w:cs="Courier New"/>
          <w:color w:val="000000"/>
          <w:sz w:val="20"/>
          <w:szCs w:val="20"/>
        </w:rPr>
        <w:t xml:space="preserve">In preparation for a vote in the April meeting, Mike presented a handout with the proposed Bylaws changes. Refer to Article V: Duties of Officers. All officer descriptions were updated </w:t>
      </w:r>
      <w:r w:rsidR="00FD73E9" w:rsidRPr="00485731">
        <w:rPr>
          <w:rFonts w:ascii="Courier New" w:eastAsia="Times New Roman" w:hAnsi="Courier New" w:cs="Courier New"/>
          <w:color w:val="000000"/>
          <w:sz w:val="20"/>
          <w:szCs w:val="20"/>
        </w:rPr>
        <w:t>with specific changes to the incumbent President and Treasurer</w:t>
      </w:r>
      <w:r w:rsidR="0030016D" w:rsidRPr="00485731">
        <w:rPr>
          <w:rFonts w:ascii="Courier New" w:eastAsia="Times New Roman" w:hAnsi="Courier New" w:cs="Courier New"/>
          <w:color w:val="000000"/>
          <w:sz w:val="20"/>
          <w:szCs w:val="20"/>
        </w:rPr>
        <w:t>.</w:t>
      </w:r>
      <w:r w:rsidRPr="00485731">
        <w:rPr>
          <w:rFonts w:ascii="Courier New" w:eastAsia="Times New Roman" w:hAnsi="Courier New" w:cs="Courier New"/>
          <w:color w:val="000000"/>
          <w:sz w:val="20"/>
          <w:szCs w:val="20"/>
        </w:rPr>
        <w:t xml:space="preserve"> </w:t>
      </w:r>
      <w:r w:rsidR="00485731">
        <w:rPr>
          <w:rFonts w:ascii="Courier New" w:eastAsia="Times New Roman" w:hAnsi="Courier New" w:cs="Courier New"/>
          <w:color w:val="000000"/>
          <w:sz w:val="20"/>
          <w:szCs w:val="20"/>
        </w:rPr>
        <w:t xml:space="preserve">John Meehan will revise the Treasurer’s description. </w:t>
      </w:r>
    </w:p>
    <w:p w:rsidR="00401859" w:rsidRP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Treasurer’s Report – John Meehan</w:t>
      </w:r>
    </w:p>
    <w:p w:rsidR="0048573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85731" w:rsidRPr="0048573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John presented the updated, Proposed Budget for 21012-2013 handout.  Currently we have a $15,000 surplus. </w:t>
      </w:r>
      <w:r w:rsidR="00B0145B">
        <w:rPr>
          <w:rFonts w:ascii="Courier New" w:eastAsia="Times New Roman" w:hAnsi="Courier New" w:cs="Courier New"/>
          <w:color w:val="000000"/>
          <w:sz w:val="20"/>
          <w:szCs w:val="20"/>
        </w:rPr>
        <w:t xml:space="preserve">Highlighted are expenses that were  budgeted, but not necessarily incurred (Ex: No Drumline or Winter Color Guard). </w:t>
      </w:r>
      <w:r w:rsidR="00DD62A6">
        <w:rPr>
          <w:rFonts w:ascii="Courier New" w:eastAsia="Times New Roman" w:hAnsi="Courier New" w:cs="Courier New"/>
          <w:color w:val="000000"/>
          <w:sz w:val="20"/>
          <w:szCs w:val="20"/>
        </w:rPr>
        <w:t xml:space="preserve">John is in the process of checking and updating the fundraiser incomes for the Pops Concert, Dinner Raffle and Sub Sales. </w:t>
      </w:r>
      <w:r>
        <w:rPr>
          <w:rFonts w:ascii="Courier New" w:eastAsia="Times New Roman" w:hAnsi="Courier New" w:cs="Courier New"/>
          <w:color w:val="000000"/>
          <w:sz w:val="20"/>
          <w:szCs w:val="20"/>
        </w:rPr>
        <w:t xml:space="preserve">  </w:t>
      </w:r>
    </w:p>
    <w:p w:rsidR="00FD4EAE" w:rsidRDefault="00FD4EAE" w:rsidP="00FD4EA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2F2A51" w:rsidRDefault="00283CBB" w:rsidP="00A00539">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283CBB">
        <w:rPr>
          <w:rFonts w:ascii="Courier New" w:eastAsia="Times New Roman" w:hAnsi="Courier New" w:cs="Courier New"/>
          <w:color w:val="000000"/>
          <w:sz w:val="20"/>
          <w:szCs w:val="20"/>
        </w:rPr>
        <w:t xml:space="preserve">Mattress </w:t>
      </w:r>
      <w:r w:rsidR="002F2A51">
        <w:rPr>
          <w:rFonts w:ascii="Courier New" w:eastAsia="Times New Roman" w:hAnsi="Courier New" w:cs="Courier New"/>
          <w:color w:val="000000"/>
          <w:sz w:val="20"/>
          <w:szCs w:val="20"/>
        </w:rPr>
        <w:t xml:space="preserve">Sale </w:t>
      </w:r>
      <w:r w:rsidRPr="00283CBB">
        <w:rPr>
          <w:rFonts w:ascii="Courier New" w:eastAsia="Times New Roman" w:hAnsi="Courier New" w:cs="Courier New"/>
          <w:color w:val="000000"/>
          <w:sz w:val="20"/>
          <w:szCs w:val="20"/>
        </w:rPr>
        <w:t>Fundraiser</w:t>
      </w:r>
    </w:p>
    <w:p w:rsidR="002F2A51" w:rsidRDefault="002F2A51"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2F2A51" w:rsidRDefault="002F2A51"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Karen Wolfe, RHS Physical Education Teacher and Coach, presented the Annual Mattress Sale Fundraiser as a possible future fundraiser collaboration with the Music Boosters.  She distributed 2 handouts</w:t>
      </w:r>
      <w:r w:rsidR="0013400B">
        <w:rPr>
          <w:rFonts w:ascii="Courier New" w:eastAsia="Times New Roman" w:hAnsi="Courier New" w:cs="Courier New"/>
          <w:color w:val="000000"/>
          <w:sz w:val="20"/>
          <w:szCs w:val="20"/>
        </w:rPr>
        <w:t xml:space="preserve"> describing the product, previous sales advertising and manufacturing company information. She discussed our involvement/responsibilities, profit structure and offered suggestions on distribution of funds. The next RHS sale will be October 5, 2013.</w:t>
      </w:r>
    </w:p>
    <w:p w:rsidR="00A00539" w:rsidRPr="00283CBB" w:rsidRDefault="00283CBB"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sidRPr="00283CBB">
        <w:rPr>
          <w:rFonts w:ascii="Courier New" w:eastAsia="Times New Roman" w:hAnsi="Courier New" w:cs="Courier New"/>
          <w:color w:val="000000"/>
          <w:sz w:val="20"/>
          <w:szCs w:val="20"/>
        </w:rPr>
        <w:t xml:space="preserve"> </w:t>
      </w:r>
      <w:r w:rsidR="00A00539" w:rsidRPr="00283CBB">
        <w:rPr>
          <w:rFonts w:ascii="Courier New" w:eastAsia="Times New Roman" w:hAnsi="Courier New" w:cs="Courier New"/>
          <w:color w:val="000000"/>
          <w:sz w:val="20"/>
          <w:szCs w:val="20"/>
        </w:rPr>
        <w:tab/>
      </w:r>
    </w:p>
    <w:p w:rsidR="003D15EF" w:rsidRDefault="00283CBB"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Grocery Cards – Laura Kane</w:t>
      </w:r>
    </w:p>
    <w:p w:rsidR="0013400B" w:rsidRDefault="0013400B" w:rsidP="0013400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3400B" w:rsidRDefault="00733638" w:rsidP="0013400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In February 142 cards were sold with a $284 M</w:t>
      </w:r>
      <w:r w:rsidR="00D40247">
        <w:rPr>
          <w:rFonts w:ascii="Courier New" w:eastAsia="Times New Roman" w:hAnsi="Courier New" w:cs="Courier New"/>
          <w:color w:val="000000"/>
          <w:sz w:val="20"/>
          <w:szCs w:val="20"/>
        </w:rPr>
        <w:t xml:space="preserve">usic </w:t>
      </w:r>
      <w:r>
        <w:rPr>
          <w:rFonts w:ascii="Courier New" w:eastAsia="Times New Roman" w:hAnsi="Courier New" w:cs="Courier New"/>
          <w:color w:val="000000"/>
          <w:sz w:val="20"/>
          <w:szCs w:val="20"/>
        </w:rPr>
        <w:t xml:space="preserve">Boosters profit and $426 student profit.  </w:t>
      </w:r>
      <w:r w:rsidR="00BE68BC">
        <w:rPr>
          <w:rFonts w:ascii="Courier New" w:eastAsia="Times New Roman" w:hAnsi="Courier New" w:cs="Courier New"/>
          <w:color w:val="000000"/>
          <w:sz w:val="20"/>
          <w:szCs w:val="20"/>
        </w:rPr>
        <w:t xml:space="preserve">School </w:t>
      </w:r>
      <w:r>
        <w:rPr>
          <w:rFonts w:ascii="Courier New" w:eastAsia="Times New Roman" w:hAnsi="Courier New" w:cs="Courier New"/>
          <w:color w:val="000000"/>
          <w:sz w:val="20"/>
          <w:szCs w:val="20"/>
        </w:rPr>
        <w:t>YTD M</w:t>
      </w:r>
      <w:r w:rsidR="00D40247">
        <w:rPr>
          <w:rFonts w:ascii="Courier New" w:eastAsia="Times New Roman" w:hAnsi="Courier New" w:cs="Courier New"/>
          <w:color w:val="000000"/>
          <w:sz w:val="20"/>
          <w:szCs w:val="20"/>
        </w:rPr>
        <w:t xml:space="preserve">usic </w:t>
      </w:r>
      <w:r>
        <w:rPr>
          <w:rFonts w:ascii="Courier New" w:eastAsia="Times New Roman" w:hAnsi="Courier New" w:cs="Courier New"/>
          <w:color w:val="000000"/>
          <w:sz w:val="20"/>
          <w:szCs w:val="20"/>
        </w:rPr>
        <w:t>Boosters profit of $</w:t>
      </w:r>
      <w:r w:rsidR="00BE68BC">
        <w:rPr>
          <w:rFonts w:ascii="Courier New" w:eastAsia="Times New Roman" w:hAnsi="Courier New" w:cs="Courier New"/>
          <w:color w:val="000000"/>
          <w:sz w:val="20"/>
          <w:szCs w:val="20"/>
        </w:rPr>
        <w:t>1956.</w:t>
      </w:r>
    </w:p>
    <w:p w:rsidR="00BE68BC" w:rsidRDefault="00BE68BC" w:rsidP="0013400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E232C" w:rsidRDefault="00283CBB" w:rsidP="00135874">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Car Washes – Dave Palmer</w:t>
      </w:r>
    </w:p>
    <w:p w:rsidR="001E232C"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E232C"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next Car Wash will be March 23. Dave will send out an email this weekend. Students and adult volunteers are still needed.  There will also be car washes in April, May and June.  The dates are forthcoming.</w:t>
      </w:r>
    </w:p>
    <w:p w:rsidR="00A225B6" w:rsidRDefault="00A225B6"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35874"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283CBB">
        <w:rPr>
          <w:rFonts w:ascii="Courier New" w:eastAsia="Times New Roman" w:hAnsi="Courier New" w:cs="Courier New"/>
          <w:color w:val="000000"/>
          <w:sz w:val="20"/>
          <w:szCs w:val="20"/>
        </w:rPr>
        <w:t xml:space="preserve"> </w:t>
      </w:r>
      <w:r w:rsidR="00E3066F" w:rsidRPr="00E92E40">
        <w:rPr>
          <w:rFonts w:ascii="Courier New" w:eastAsia="Times New Roman" w:hAnsi="Courier New" w:cs="Courier New"/>
          <w:color w:val="000000"/>
          <w:sz w:val="20"/>
          <w:szCs w:val="20"/>
        </w:rPr>
        <w:t xml:space="preserve"> </w:t>
      </w:r>
    </w:p>
    <w:p w:rsidR="00135874" w:rsidRDefault="00283CBB"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Middle School Band Festival – Mike McGrath</w:t>
      </w:r>
    </w:p>
    <w:p w:rsidR="001E232C"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3918F7" w:rsidRDefault="00BD7FA8"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Scheduled March 21-22,</w:t>
      </w:r>
      <w:r w:rsidR="00D40247">
        <w:rPr>
          <w:rFonts w:ascii="Courier New" w:eastAsia="Times New Roman" w:hAnsi="Courier New" w:cs="Courier New"/>
          <w:color w:val="000000"/>
          <w:sz w:val="20"/>
          <w:szCs w:val="20"/>
        </w:rPr>
        <w:t xml:space="preserve"> </w:t>
      </w:r>
      <w:r w:rsidR="00A225B6">
        <w:rPr>
          <w:rFonts w:ascii="Courier New" w:eastAsia="Times New Roman" w:hAnsi="Courier New" w:cs="Courier New"/>
          <w:color w:val="000000"/>
          <w:sz w:val="20"/>
          <w:szCs w:val="20"/>
        </w:rPr>
        <w:t xml:space="preserve">from </w:t>
      </w:r>
      <w:r>
        <w:rPr>
          <w:rFonts w:ascii="Courier New" w:eastAsia="Times New Roman" w:hAnsi="Courier New" w:cs="Courier New"/>
          <w:color w:val="000000"/>
          <w:sz w:val="20"/>
          <w:szCs w:val="20"/>
        </w:rPr>
        <w:t>3</w:t>
      </w:r>
      <w:r w:rsidR="00A225B6">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8 PM</w:t>
      </w:r>
      <w:r w:rsidR="00A225B6">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 with approximately 10 bands per day. </w:t>
      </w:r>
      <w:r w:rsidR="00A225B6">
        <w:rPr>
          <w:rFonts w:ascii="Courier New" w:eastAsia="Times New Roman" w:hAnsi="Courier New" w:cs="Courier New"/>
          <w:color w:val="000000"/>
          <w:sz w:val="20"/>
          <w:szCs w:val="20"/>
        </w:rPr>
        <w:t xml:space="preserve">Music Boosters will provide concessions, a hospitality room for judges/staff, and a pizza meal </w:t>
      </w:r>
      <w:r w:rsidR="003918F7">
        <w:rPr>
          <w:rFonts w:ascii="Courier New" w:eastAsia="Times New Roman" w:hAnsi="Courier New" w:cs="Courier New"/>
          <w:color w:val="000000"/>
          <w:sz w:val="20"/>
          <w:szCs w:val="20"/>
        </w:rPr>
        <w:t>for</w:t>
      </w:r>
      <w:r w:rsidR="00A225B6">
        <w:rPr>
          <w:rFonts w:ascii="Courier New" w:eastAsia="Times New Roman" w:hAnsi="Courier New" w:cs="Courier New"/>
          <w:color w:val="000000"/>
          <w:sz w:val="20"/>
          <w:szCs w:val="20"/>
        </w:rPr>
        <w:t xml:space="preserve"> one middle school.</w:t>
      </w:r>
      <w:r w:rsidR="003918F7">
        <w:rPr>
          <w:rFonts w:ascii="Courier New" w:eastAsia="Times New Roman" w:hAnsi="Courier New" w:cs="Courier New"/>
          <w:color w:val="000000"/>
          <w:sz w:val="20"/>
          <w:szCs w:val="20"/>
        </w:rPr>
        <w:t xml:space="preserve">  There are 7 volunteers so far and Debbie Palmer will send out an email requesting more help. Students who help will receive service hours.</w:t>
      </w:r>
    </w:p>
    <w:p w:rsidR="001E232C" w:rsidRDefault="00BD7FA8"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 xml:space="preserve"> </w:t>
      </w:r>
    </w:p>
    <w:p w:rsidR="00283CBB" w:rsidRDefault="00283CBB"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Spring Trip – Matt Dubbs, Mike McGrath</w:t>
      </w:r>
    </w:p>
    <w:p w:rsidR="003918F7" w:rsidRDefault="003918F7"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3918F7" w:rsidRPr="003918F7" w:rsidRDefault="003918F7"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Trip dates April 24-28.</w:t>
      </w:r>
      <w:r w:rsidR="009C083D">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They are still waiting for the trip performance schedule.  All chaperones have been contacted and there will be a meeting for them in early April.  April 15 is the mandatory spring trip parent meeting.</w:t>
      </w:r>
    </w:p>
    <w:p w:rsidR="003918F7" w:rsidRPr="003918F7" w:rsidRDefault="003918F7"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9C083D" w:rsidRDefault="00283CBB" w:rsidP="009C083D">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Scholarships – Chris Armstrong</w:t>
      </w:r>
    </w:p>
    <w:p w:rsidR="009C083D" w:rsidRDefault="009C083D" w:rsidP="009C083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C083D" w:rsidRDefault="009C083D" w:rsidP="009C08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three person committee is ready to receive applications and will post information to the website early next week. </w:t>
      </w:r>
    </w:p>
    <w:p w:rsidR="009C083D" w:rsidRPr="009C083D" w:rsidRDefault="009C083D" w:rsidP="009C08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1C2D3D" w:rsidRDefault="001C2D3D"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Board Nominating Committee – Mike McGrath</w:t>
      </w:r>
    </w:p>
    <w:p w:rsidR="009C083D" w:rsidRPr="009C083D" w:rsidRDefault="009C083D" w:rsidP="009C08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9C083D" w:rsidRDefault="009C083D" w:rsidP="009C083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Mike has received</w:t>
      </w:r>
      <w:r w:rsidR="009F78F8">
        <w:rPr>
          <w:rFonts w:ascii="Courier New" w:eastAsia="Times New Roman" w:hAnsi="Courier New" w:cs="Courier New"/>
          <w:color w:val="000000"/>
          <w:sz w:val="20"/>
          <w:szCs w:val="20"/>
        </w:rPr>
        <w:t xml:space="preserve"> several </w:t>
      </w:r>
      <w:r>
        <w:rPr>
          <w:rFonts w:ascii="Courier New" w:eastAsia="Times New Roman" w:hAnsi="Courier New" w:cs="Courier New"/>
          <w:color w:val="000000"/>
          <w:sz w:val="20"/>
          <w:szCs w:val="20"/>
        </w:rPr>
        <w:t xml:space="preserve">names of those interested in being nominated. </w:t>
      </w:r>
      <w:r w:rsidR="009F78F8">
        <w:rPr>
          <w:rFonts w:ascii="Courier New" w:eastAsia="Times New Roman" w:hAnsi="Courier New" w:cs="Courier New"/>
          <w:color w:val="000000"/>
          <w:sz w:val="20"/>
          <w:szCs w:val="20"/>
        </w:rPr>
        <w:t>Final nominations will be available for the May meeting.</w:t>
      </w:r>
    </w:p>
    <w:p w:rsidR="009C083D" w:rsidRPr="009C083D" w:rsidRDefault="009C083D" w:rsidP="009C08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9F78F8" w:rsidRDefault="00A019DA" w:rsidP="00862DD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283CBB">
        <w:rPr>
          <w:rFonts w:ascii="Courier New" w:eastAsia="Times New Roman" w:hAnsi="Courier New" w:cs="Courier New"/>
          <w:color w:val="000000"/>
          <w:sz w:val="20"/>
          <w:szCs w:val="20"/>
        </w:rPr>
        <w:t>Musical Madness 5K Race – Greg Schuler</w:t>
      </w:r>
    </w:p>
    <w:p w:rsidR="00862DDC" w:rsidRPr="009F78F8" w:rsidRDefault="00862DDC" w:rsidP="009F7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9F78F8">
        <w:rPr>
          <w:rFonts w:ascii="Courier New" w:eastAsia="Times New Roman" w:hAnsi="Courier New" w:cs="Courier New"/>
          <w:color w:val="000000"/>
          <w:sz w:val="20"/>
          <w:szCs w:val="20"/>
        </w:rPr>
        <w:t xml:space="preserve"> </w:t>
      </w:r>
    </w:p>
    <w:p w:rsidR="009F78F8" w:rsidRDefault="009F78F8" w:rsidP="009F78F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Greg </w:t>
      </w:r>
      <w:r w:rsidR="00601DF2">
        <w:rPr>
          <w:rFonts w:ascii="Courier New" w:eastAsia="Times New Roman" w:hAnsi="Courier New" w:cs="Courier New"/>
          <w:color w:val="000000"/>
          <w:sz w:val="20"/>
          <w:szCs w:val="20"/>
        </w:rPr>
        <w:t xml:space="preserve">Schuler and Liz Krutz are continuing to </w:t>
      </w:r>
      <w:r>
        <w:rPr>
          <w:rFonts w:ascii="Courier New" w:eastAsia="Times New Roman" w:hAnsi="Courier New" w:cs="Courier New"/>
          <w:color w:val="000000"/>
          <w:sz w:val="20"/>
          <w:szCs w:val="20"/>
        </w:rPr>
        <w:t>work</w:t>
      </w:r>
      <w:r w:rsidR="00601DF2">
        <w:rPr>
          <w:rFonts w:ascii="Courier New" w:eastAsia="Times New Roman" w:hAnsi="Courier New" w:cs="Courier New"/>
          <w:color w:val="000000"/>
          <w:sz w:val="20"/>
          <w:szCs w:val="20"/>
        </w:rPr>
        <w:t xml:space="preserve"> on advertising and logistics for the May 18 event. </w:t>
      </w:r>
      <w:r>
        <w:rPr>
          <w:rFonts w:ascii="Courier New" w:eastAsia="Times New Roman" w:hAnsi="Courier New" w:cs="Courier New"/>
          <w:color w:val="000000"/>
          <w:sz w:val="20"/>
          <w:szCs w:val="20"/>
        </w:rPr>
        <w:t xml:space="preserve">They are </w:t>
      </w:r>
      <w:r w:rsidR="00601DF2">
        <w:rPr>
          <w:rFonts w:ascii="Courier New" w:eastAsia="Times New Roman" w:hAnsi="Courier New" w:cs="Courier New"/>
          <w:color w:val="000000"/>
          <w:sz w:val="20"/>
          <w:szCs w:val="20"/>
        </w:rPr>
        <w:t xml:space="preserve">in the process of </w:t>
      </w:r>
      <w:r>
        <w:rPr>
          <w:rFonts w:ascii="Courier New" w:eastAsia="Times New Roman" w:hAnsi="Courier New" w:cs="Courier New"/>
          <w:color w:val="000000"/>
          <w:sz w:val="20"/>
          <w:szCs w:val="20"/>
        </w:rPr>
        <w:t>acquiring sponsors. Pepper Jacks and Twist and Turn are new sponsors this year.  Ten runners have registered already. There is a</w:t>
      </w:r>
      <w:r w:rsidR="00383787">
        <w:rPr>
          <w:rFonts w:ascii="Courier New" w:eastAsia="Times New Roman" w:hAnsi="Courier New" w:cs="Courier New"/>
          <w:color w:val="000000"/>
          <w:sz w:val="20"/>
          <w:szCs w:val="20"/>
        </w:rPr>
        <w:t xml:space="preserve"> RHS Regi</w:t>
      </w:r>
      <w:r w:rsidR="00E7055C">
        <w:rPr>
          <w:rFonts w:ascii="Courier New" w:eastAsia="Times New Roman" w:hAnsi="Courier New" w:cs="Courier New"/>
          <w:color w:val="000000"/>
          <w:sz w:val="20"/>
          <w:szCs w:val="20"/>
        </w:rPr>
        <w:t>onal track meet on the same day;</w:t>
      </w:r>
      <w:r w:rsidR="00383787">
        <w:rPr>
          <w:rFonts w:ascii="Courier New" w:eastAsia="Times New Roman" w:hAnsi="Courier New" w:cs="Courier New"/>
          <w:color w:val="000000"/>
          <w:sz w:val="20"/>
          <w:szCs w:val="20"/>
        </w:rPr>
        <w:t xml:space="preserve"> it should not </w:t>
      </w:r>
      <w:r w:rsidR="00E7055C">
        <w:rPr>
          <w:rFonts w:ascii="Courier New" w:eastAsia="Times New Roman" w:hAnsi="Courier New" w:cs="Courier New"/>
          <w:color w:val="000000"/>
          <w:sz w:val="20"/>
          <w:szCs w:val="20"/>
        </w:rPr>
        <w:t>be in conflict with the 5K Race.</w:t>
      </w:r>
    </w:p>
    <w:p w:rsidR="009F78F8" w:rsidRPr="009F78F8" w:rsidRDefault="009F78F8" w:rsidP="009F78F8">
      <w:pPr>
        <w:pStyle w:val="ListParagraph"/>
        <w:rPr>
          <w:rFonts w:ascii="Courier New" w:eastAsia="Times New Roman" w:hAnsi="Courier New" w:cs="Courier New"/>
          <w:color w:val="000000"/>
          <w:sz w:val="20"/>
          <w:szCs w:val="20"/>
        </w:rPr>
      </w:pPr>
    </w:p>
    <w:p w:rsidR="00D400B0" w:rsidRDefault="001C2D3D"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Spring Concerts I, II – Matt Dubbs</w:t>
      </w:r>
    </w:p>
    <w:p w:rsidR="005647BF" w:rsidRDefault="005647BF" w:rsidP="005647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5647BF" w:rsidRDefault="005647BF" w:rsidP="005647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Just a </w:t>
      </w:r>
      <w:r w:rsidR="00D40247">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heads up</w:t>
      </w:r>
      <w:r w:rsidR="00D40247">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Spring Concert I is Friday, May 3</w:t>
      </w:r>
      <w:r w:rsidRPr="005647BF">
        <w:rPr>
          <w:rFonts w:ascii="Courier New" w:eastAsia="Times New Roman" w:hAnsi="Courier New" w:cs="Courier New"/>
          <w:color w:val="000000"/>
          <w:sz w:val="20"/>
          <w:szCs w:val="20"/>
          <w:vertAlign w:val="superscript"/>
        </w:rPr>
        <w:t>rd</w:t>
      </w:r>
      <w:r>
        <w:rPr>
          <w:rFonts w:ascii="Courier New" w:eastAsia="Times New Roman" w:hAnsi="Courier New" w:cs="Courier New"/>
          <w:color w:val="000000"/>
          <w:sz w:val="20"/>
          <w:szCs w:val="20"/>
        </w:rPr>
        <w:t>, the weekend after the Spring Trip.  Spring Concert II is Tuesday, May 7</w:t>
      </w:r>
      <w:r w:rsidRPr="005647BF">
        <w:rPr>
          <w:rFonts w:ascii="Courier New" w:eastAsia="Times New Roman" w:hAnsi="Courier New" w:cs="Courier New"/>
          <w:color w:val="000000"/>
          <w:sz w:val="20"/>
          <w:szCs w:val="20"/>
          <w:vertAlign w:val="superscript"/>
        </w:rPr>
        <w:t>th</w:t>
      </w:r>
      <w:r>
        <w:rPr>
          <w:rFonts w:ascii="Courier New" w:eastAsia="Times New Roman" w:hAnsi="Courier New" w:cs="Courier New"/>
          <w:color w:val="000000"/>
          <w:sz w:val="20"/>
          <w:szCs w:val="20"/>
        </w:rPr>
        <w:t xml:space="preserve">. </w:t>
      </w:r>
    </w:p>
    <w:p w:rsidR="005647BF" w:rsidRDefault="005647BF" w:rsidP="005647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1C2D3D" w:rsidRDefault="005647BF"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Music Dept. Banquet </w:t>
      </w:r>
    </w:p>
    <w:p w:rsidR="005647BF" w:rsidRPr="005647BF" w:rsidRDefault="005647BF" w:rsidP="005647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62DDC" w:rsidRDefault="005647BF" w:rsidP="00862DD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Music Dept. Awards Banquet is Friday, May 10</w:t>
      </w:r>
      <w:r w:rsidRPr="005647BF">
        <w:rPr>
          <w:rFonts w:ascii="Courier New" w:eastAsia="Times New Roman" w:hAnsi="Courier New" w:cs="Courier New"/>
          <w:color w:val="000000"/>
          <w:sz w:val="20"/>
          <w:szCs w:val="20"/>
          <w:vertAlign w:val="superscript"/>
        </w:rPr>
        <w:t>th</w:t>
      </w:r>
      <w:r>
        <w:rPr>
          <w:rFonts w:ascii="Courier New" w:eastAsia="Times New Roman" w:hAnsi="Courier New" w:cs="Courier New"/>
          <w:color w:val="000000"/>
          <w:sz w:val="20"/>
          <w:szCs w:val="20"/>
        </w:rPr>
        <w:t>, 5:15-10 PM.</w:t>
      </w:r>
    </w:p>
    <w:p w:rsidR="00FA2A21" w:rsidRDefault="00FA2A21" w:rsidP="00862DD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10F55" w:rsidRDefault="0013553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Director</w:t>
      </w:r>
      <w:r w:rsidR="008E6A55" w:rsidRPr="004D300B">
        <w:rPr>
          <w:rFonts w:ascii="Courier New" w:eastAsia="Times New Roman" w:hAnsi="Courier New" w:cs="Courier New"/>
          <w:color w:val="000000"/>
          <w:sz w:val="20"/>
          <w:szCs w:val="20"/>
        </w:rPr>
        <w:t>s</w:t>
      </w:r>
      <w:r>
        <w:rPr>
          <w:rFonts w:ascii="Courier New" w:eastAsia="Times New Roman" w:hAnsi="Courier New" w:cs="Courier New"/>
          <w:color w:val="000000"/>
          <w:sz w:val="20"/>
          <w:szCs w:val="20"/>
        </w:rPr>
        <w:t>’</w:t>
      </w:r>
      <w:r w:rsidR="008E6A55" w:rsidRPr="004D300B">
        <w:rPr>
          <w:rFonts w:ascii="Courier New" w:eastAsia="Times New Roman" w:hAnsi="Courier New" w:cs="Courier New"/>
          <w:color w:val="000000"/>
          <w:sz w:val="20"/>
          <w:szCs w:val="20"/>
        </w:rPr>
        <w:t xml:space="preserve"> Comments</w:t>
      </w:r>
      <w:r w:rsidR="00CA1CDE">
        <w:rPr>
          <w:rFonts w:ascii="Courier New" w:eastAsia="Times New Roman" w:hAnsi="Courier New" w:cs="Courier New"/>
          <w:color w:val="000000"/>
          <w:sz w:val="20"/>
          <w:szCs w:val="20"/>
        </w:rPr>
        <w:t xml:space="preserve"> </w:t>
      </w:r>
      <w:r w:rsidR="00AD1EB0">
        <w:rPr>
          <w:rFonts w:ascii="Courier New" w:eastAsia="Times New Roman" w:hAnsi="Courier New" w:cs="Courier New"/>
          <w:color w:val="000000"/>
          <w:sz w:val="20"/>
          <w:szCs w:val="20"/>
        </w:rPr>
        <w:t xml:space="preserve">–Mr. </w:t>
      </w:r>
      <w:r w:rsidR="00A20265">
        <w:rPr>
          <w:rFonts w:ascii="Courier New" w:eastAsia="Times New Roman" w:hAnsi="Courier New" w:cs="Courier New"/>
          <w:color w:val="000000"/>
          <w:sz w:val="20"/>
          <w:szCs w:val="20"/>
        </w:rPr>
        <w:t xml:space="preserve">Matt </w:t>
      </w:r>
      <w:r w:rsidR="00AD1EB0">
        <w:rPr>
          <w:rFonts w:ascii="Courier New" w:eastAsia="Times New Roman" w:hAnsi="Courier New" w:cs="Courier New"/>
          <w:color w:val="000000"/>
          <w:sz w:val="20"/>
          <w:szCs w:val="20"/>
        </w:rPr>
        <w:t>Dubbs</w:t>
      </w:r>
    </w:p>
    <w:p w:rsidR="00FA2A21" w:rsidRPr="00FA2A21" w:rsidRDefault="00FA2A21"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E9515F" w:rsidRDefault="001A5FA6"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r w:rsidR="00FA2A21">
        <w:rPr>
          <w:rFonts w:ascii="Courier New" w:eastAsia="Times New Roman" w:hAnsi="Courier New" w:cs="Courier New"/>
          <w:color w:val="000000"/>
          <w:sz w:val="20"/>
          <w:szCs w:val="20"/>
        </w:rPr>
        <w:t xml:space="preserve">The Choral </w:t>
      </w:r>
      <w:r w:rsidR="00E9515F">
        <w:rPr>
          <w:rFonts w:ascii="Courier New" w:eastAsia="Times New Roman" w:hAnsi="Courier New" w:cs="Courier New"/>
          <w:color w:val="000000"/>
          <w:sz w:val="20"/>
          <w:szCs w:val="20"/>
        </w:rPr>
        <w:t>Assessments</w:t>
      </w:r>
      <w:r w:rsidR="00FA2A21">
        <w:rPr>
          <w:rFonts w:ascii="Courier New" w:eastAsia="Times New Roman" w:hAnsi="Courier New" w:cs="Courier New"/>
          <w:color w:val="000000"/>
          <w:sz w:val="20"/>
          <w:szCs w:val="20"/>
        </w:rPr>
        <w:t xml:space="preserve"> are March 12, Band, March 15 and Orchestra, </w:t>
      </w:r>
    </w:p>
    <w:p w:rsidR="00FA2A21" w:rsidRDefault="00E9515F"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FA2A21">
        <w:rPr>
          <w:rFonts w:ascii="Courier New" w:eastAsia="Times New Roman" w:hAnsi="Courier New" w:cs="Courier New"/>
          <w:color w:val="000000"/>
          <w:sz w:val="20"/>
          <w:szCs w:val="20"/>
        </w:rPr>
        <w:t xml:space="preserve">March 19. </w:t>
      </w:r>
      <w:r>
        <w:rPr>
          <w:rFonts w:ascii="Courier New" w:eastAsia="Times New Roman" w:hAnsi="Courier New" w:cs="Courier New"/>
          <w:color w:val="000000"/>
          <w:sz w:val="20"/>
          <w:szCs w:val="20"/>
        </w:rPr>
        <w:t>Chaperones are still needed.</w:t>
      </w:r>
    </w:p>
    <w:p w:rsidR="00FA2A21" w:rsidRDefault="00FA2A21"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p>
    <w:p w:rsidR="007013EE" w:rsidRDefault="00FA2A21"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E9515F" w:rsidRPr="00E9515F" w:rsidRDefault="007C1D0D" w:rsidP="00E95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E9515F" w:rsidRDefault="00E9515F" w:rsidP="00E9515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E9515F" w:rsidRDefault="00E9515F" w:rsidP="00E95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9664CC" w:rsidRDefault="0082039C" w:rsidP="009664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076A56" w:rsidRPr="00076A56" w:rsidRDefault="00076A56"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C83ED0"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motion to adjourn was made by </w:t>
      </w:r>
      <w:r w:rsidR="001C2D3D">
        <w:rPr>
          <w:rFonts w:ascii="Courier New" w:eastAsia="Times New Roman" w:hAnsi="Courier New" w:cs="Courier New"/>
          <w:color w:val="000000"/>
          <w:sz w:val="20"/>
          <w:szCs w:val="20"/>
        </w:rPr>
        <w:t xml:space="preserve">Dave Palmer </w:t>
      </w:r>
      <w:r w:rsidR="0082039C">
        <w:rPr>
          <w:rFonts w:ascii="Courier New" w:eastAsia="Times New Roman" w:hAnsi="Courier New" w:cs="Courier New"/>
          <w:color w:val="000000"/>
          <w:sz w:val="20"/>
          <w:szCs w:val="20"/>
        </w:rPr>
        <w:t xml:space="preserve">and </w:t>
      </w:r>
      <w:r w:rsidR="00C83ED0">
        <w:rPr>
          <w:rFonts w:ascii="Courier New" w:eastAsia="Times New Roman" w:hAnsi="Courier New" w:cs="Courier New"/>
          <w:color w:val="000000"/>
          <w:sz w:val="20"/>
          <w:szCs w:val="20"/>
        </w:rPr>
        <w:t>seconded by</w:t>
      </w:r>
      <w:r w:rsidR="00CC0359">
        <w:rPr>
          <w:rFonts w:ascii="Courier New" w:eastAsia="Times New Roman" w:hAnsi="Courier New" w:cs="Courier New"/>
          <w:color w:val="000000"/>
          <w:sz w:val="20"/>
          <w:szCs w:val="20"/>
        </w:rPr>
        <w:t xml:space="preserve"> </w:t>
      </w:r>
    </w:p>
    <w:p w:rsidR="003C5502" w:rsidRPr="00C83ED0"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82039C">
        <w:rPr>
          <w:rFonts w:ascii="Courier New" w:eastAsia="Times New Roman" w:hAnsi="Courier New" w:cs="Courier New"/>
          <w:color w:val="000000"/>
          <w:sz w:val="20"/>
          <w:szCs w:val="20"/>
        </w:rPr>
        <w:t>John Meehan</w:t>
      </w:r>
      <w:r w:rsidR="001C2D3D">
        <w:rPr>
          <w:rFonts w:ascii="Courier New" w:eastAsia="Times New Roman" w:hAnsi="Courier New" w:cs="Courier New"/>
          <w:color w:val="000000"/>
          <w:sz w:val="20"/>
          <w:szCs w:val="20"/>
        </w:rPr>
        <w:t>.  The meeting adjourned at 8:30</w:t>
      </w:r>
      <w:r w:rsidR="003C5502" w:rsidRPr="00C83ED0">
        <w:rPr>
          <w:rFonts w:ascii="Courier New" w:eastAsia="Times New Roman" w:hAnsi="Courier New" w:cs="Courier New"/>
          <w:color w:val="000000"/>
          <w:sz w:val="20"/>
          <w:szCs w:val="20"/>
        </w:rPr>
        <w:t xml:space="preserve"> PM.</w:t>
      </w:r>
    </w:p>
    <w:p w:rsidR="007518D5"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8E459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D40247">
      <w:footerReference w:type="default" r:id="rId7"/>
      <w:pgSz w:w="12240" w:h="15840"/>
      <w:pgMar w:top="1296" w:right="144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D43" w:rsidRDefault="00075D43" w:rsidP="00974018">
      <w:pPr>
        <w:spacing w:after="0" w:line="240" w:lineRule="auto"/>
      </w:pPr>
      <w:r>
        <w:separator/>
      </w:r>
    </w:p>
  </w:endnote>
  <w:endnote w:type="continuationSeparator" w:id="0">
    <w:p w:rsidR="00075D43" w:rsidRDefault="00075D43"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383787" w:rsidRDefault="00785DAF">
        <w:pPr>
          <w:pStyle w:val="Footer"/>
          <w:jc w:val="right"/>
        </w:pPr>
        <w:fldSimple w:instr=" PAGE   \* MERGEFORMAT ">
          <w:r w:rsidR="00037708">
            <w:rPr>
              <w:noProof/>
            </w:rPr>
            <w:t>1</w:t>
          </w:r>
        </w:fldSimple>
      </w:p>
    </w:sdtContent>
  </w:sdt>
  <w:p w:rsidR="00383787" w:rsidRDefault="003837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D43" w:rsidRDefault="00075D43" w:rsidP="00974018">
      <w:pPr>
        <w:spacing w:after="0" w:line="240" w:lineRule="auto"/>
      </w:pPr>
      <w:r>
        <w:separator/>
      </w:r>
    </w:p>
  </w:footnote>
  <w:footnote w:type="continuationSeparator" w:id="0">
    <w:p w:rsidR="00075D43" w:rsidRDefault="00075D43"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start w:val="1"/>
      <w:numFmt w:val="lowerLetter"/>
      <w:lvlText w:val="%2."/>
      <w:lvlJc w:val="left"/>
      <w:pPr>
        <w:ind w:left="1770" w:hanging="360"/>
      </w:pPr>
    </w:lvl>
    <w:lvl w:ilvl="2" w:tplc="0409001B">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DF031D4"/>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42EE2"/>
    <w:rsid w:val="000032A4"/>
    <w:rsid w:val="00015FF0"/>
    <w:rsid w:val="000167C8"/>
    <w:rsid w:val="00026199"/>
    <w:rsid w:val="0002788E"/>
    <w:rsid w:val="00036D51"/>
    <w:rsid w:val="00037708"/>
    <w:rsid w:val="000546A9"/>
    <w:rsid w:val="00055E1A"/>
    <w:rsid w:val="000634B9"/>
    <w:rsid w:val="00066A5C"/>
    <w:rsid w:val="00070B7B"/>
    <w:rsid w:val="00075D43"/>
    <w:rsid w:val="00076A56"/>
    <w:rsid w:val="00081AC5"/>
    <w:rsid w:val="000A29B7"/>
    <w:rsid w:val="000B50BD"/>
    <w:rsid w:val="000C038C"/>
    <w:rsid w:val="000C4A58"/>
    <w:rsid w:val="000C79E2"/>
    <w:rsid w:val="000F59DE"/>
    <w:rsid w:val="00102BED"/>
    <w:rsid w:val="001134AE"/>
    <w:rsid w:val="0013400B"/>
    <w:rsid w:val="00135535"/>
    <w:rsid w:val="00135874"/>
    <w:rsid w:val="00142EE2"/>
    <w:rsid w:val="001511BA"/>
    <w:rsid w:val="0018213A"/>
    <w:rsid w:val="00182CBA"/>
    <w:rsid w:val="00182D48"/>
    <w:rsid w:val="00183BB0"/>
    <w:rsid w:val="001A5FA6"/>
    <w:rsid w:val="001A6628"/>
    <w:rsid w:val="001B1396"/>
    <w:rsid w:val="001C10F8"/>
    <w:rsid w:val="001C273D"/>
    <w:rsid w:val="001C2D3D"/>
    <w:rsid w:val="001E232C"/>
    <w:rsid w:val="001E2815"/>
    <w:rsid w:val="001F1C19"/>
    <w:rsid w:val="00222571"/>
    <w:rsid w:val="0022272C"/>
    <w:rsid w:val="00224BFC"/>
    <w:rsid w:val="002267D8"/>
    <w:rsid w:val="00233EB6"/>
    <w:rsid w:val="00242034"/>
    <w:rsid w:val="0024502C"/>
    <w:rsid w:val="00270404"/>
    <w:rsid w:val="00272084"/>
    <w:rsid w:val="0027409D"/>
    <w:rsid w:val="00277B82"/>
    <w:rsid w:val="00283CBB"/>
    <w:rsid w:val="002A1F6E"/>
    <w:rsid w:val="002A6CA4"/>
    <w:rsid w:val="002B767D"/>
    <w:rsid w:val="002C6A25"/>
    <w:rsid w:val="002D170E"/>
    <w:rsid w:val="002D4F06"/>
    <w:rsid w:val="002D76B8"/>
    <w:rsid w:val="002E1045"/>
    <w:rsid w:val="002F2A51"/>
    <w:rsid w:val="002F46B7"/>
    <w:rsid w:val="0030016D"/>
    <w:rsid w:val="00307C78"/>
    <w:rsid w:val="003143D8"/>
    <w:rsid w:val="00315D7C"/>
    <w:rsid w:val="0031628E"/>
    <w:rsid w:val="003218E6"/>
    <w:rsid w:val="00321FDC"/>
    <w:rsid w:val="003346D5"/>
    <w:rsid w:val="003376A3"/>
    <w:rsid w:val="00350A13"/>
    <w:rsid w:val="00351629"/>
    <w:rsid w:val="00351637"/>
    <w:rsid w:val="00357B8E"/>
    <w:rsid w:val="003624EB"/>
    <w:rsid w:val="00365557"/>
    <w:rsid w:val="0036622D"/>
    <w:rsid w:val="00375CA1"/>
    <w:rsid w:val="00383787"/>
    <w:rsid w:val="0038621C"/>
    <w:rsid w:val="003918F7"/>
    <w:rsid w:val="003B7384"/>
    <w:rsid w:val="003C5502"/>
    <w:rsid w:val="003D15EF"/>
    <w:rsid w:val="003D24D7"/>
    <w:rsid w:val="003D30FD"/>
    <w:rsid w:val="003D78A1"/>
    <w:rsid w:val="003E2BAF"/>
    <w:rsid w:val="003E6F26"/>
    <w:rsid w:val="00401859"/>
    <w:rsid w:val="00411510"/>
    <w:rsid w:val="00417456"/>
    <w:rsid w:val="004314F5"/>
    <w:rsid w:val="00445B2F"/>
    <w:rsid w:val="00454798"/>
    <w:rsid w:val="00462AD4"/>
    <w:rsid w:val="00462F3E"/>
    <w:rsid w:val="00475564"/>
    <w:rsid w:val="00482985"/>
    <w:rsid w:val="00485731"/>
    <w:rsid w:val="00486F99"/>
    <w:rsid w:val="00492EF1"/>
    <w:rsid w:val="004968B7"/>
    <w:rsid w:val="004A32C0"/>
    <w:rsid w:val="004C3409"/>
    <w:rsid w:val="004C402A"/>
    <w:rsid w:val="004D1AB2"/>
    <w:rsid w:val="004D300B"/>
    <w:rsid w:val="004E6815"/>
    <w:rsid w:val="004E7A51"/>
    <w:rsid w:val="004F0A06"/>
    <w:rsid w:val="004F20F5"/>
    <w:rsid w:val="004F4CDC"/>
    <w:rsid w:val="00510A52"/>
    <w:rsid w:val="00514346"/>
    <w:rsid w:val="00531C60"/>
    <w:rsid w:val="00552CC5"/>
    <w:rsid w:val="00555F59"/>
    <w:rsid w:val="005647BF"/>
    <w:rsid w:val="00571469"/>
    <w:rsid w:val="00595D94"/>
    <w:rsid w:val="005A1F5C"/>
    <w:rsid w:val="005A71FD"/>
    <w:rsid w:val="005A7D3E"/>
    <w:rsid w:val="005B449F"/>
    <w:rsid w:val="005D6B26"/>
    <w:rsid w:val="005F117D"/>
    <w:rsid w:val="00601DF2"/>
    <w:rsid w:val="00612A54"/>
    <w:rsid w:val="00630EBE"/>
    <w:rsid w:val="00631C3C"/>
    <w:rsid w:val="00660F71"/>
    <w:rsid w:val="00662197"/>
    <w:rsid w:val="006842FF"/>
    <w:rsid w:val="0068610E"/>
    <w:rsid w:val="00696B95"/>
    <w:rsid w:val="006A5369"/>
    <w:rsid w:val="006A7591"/>
    <w:rsid w:val="006C19A8"/>
    <w:rsid w:val="006C2BDE"/>
    <w:rsid w:val="007013EE"/>
    <w:rsid w:val="00707C0B"/>
    <w:rsid w:val="00712E31"/>
    <w:rsid w:val="00713ED1"/>
    <w:rsid w:val="0072008A"/>
    <w:rsid w:val="00730C0E"/>
    <w:rsid w:val="00733638"/>
    <w:rsid w:val="0074314A"/>
    <w:rsid w:val="00746249"/>
    <w:rsid w:val="007518D5"/>
    <w:rsid w:val="007725EB"/>
    <w:rsid w:val="00774892"/>
    <w:rsid w:val="00785DAF"/>
    <w:rsid w:val="007A476D"/>
    <w:rsid w:val="007C1D0D"/>
    <w:rsid w:val="007C2953"/>
    <w:rsid w:val="007C42DD"/>
    <w:rsid w:val="007F4B5F"/>
    <w:rsid w:val="007F72BA"/>
    <w:rsid w:val="007F76DB"/>
    <w:rsid w:val="007F7C9B"/>
    <w:rsid w:val="007F7F1F"/>
    <w:rsid w:val="00800F51"/>
    <w:rsid w:val="00814CB0"/>
    <w:rsid w:val="0082039C"/>
    <w:rsid w:val="00821DEF"/>
    <w:rsid w:val="008411B0"/>
    <w:rsid w:val="008478FE"/>
    <w:rsid w:val="00862DDC"/>
    <w:rsid w:val="008634A6"/>
    <w:rsid w:val="008637B1"/>
    <w:rsid w:val="00873F9D"/>
    <w:rsid w:val="00874428"/>
    <w:rsid w:val="008846BA"/>
    <w:rsid w:val="008909F5"/>
    <w:rsid w:val="008A1E5B"/>
    <w:rsid w:val="008A6204"/>
    <w:rsid w:val="008C37A3"/>
    <w:rsid w:val="008C5EAA"/>
    <w:rsid w:val="008E459B"/>
    <w:rsid w:val="008E6A55"/>
    <w:rsid w:val="008F28C7"/>
    <w:rsid w:val="008F2CAF"/>
    <w:rsid w:val="00904D17"/>
    <w:rsid w:val="0090639F"/>
    <w:rsid w:val="00922A41"/>
    <w:rsid w:val="00924FBC"/>
    <w:rsid w:val="0093203F"/>
    <w:rsid w:val="0093423D"/>
    <w:rsid w:val="009511A2"/>
    <w:rsid w:val="00952579"/>
    <w:rsid w:val="009664CC"/>
    <w:rsid w:val="00974018"/>
    <w:rsid w:val="00976D1F"/>
    <w:rsid w:val="009A168B"/>
    <w:rsid w:val="009A7BFA"/>
    <w:rsid w:val="009B23FF"/>
    <w:rsid w:val="009B3A93"/>
    <w:rsid w:val="009C083D"/>
    <w:rsid w:val="009D7842"/>
    <w:rsid w:val="009E0C36"/>
    <w:rsid w:val="009F051B"/>
    <w:rsid w:val="009F0C1A"/>
    <w:rsid w:val="009F5CEE"/>
    <w:rsid w:val="009F78F8"/>
    <w:rsid w:val="00A00539"/>
    <w:rsid w:val="00A019DA"/>
    <w:rsid w:val="00A05423"/>
    <w:rsid w:val="00A20265"/>
    <w:rsid w:val="00A225B6"/>
    <w:rsid w:val="00A27D17"/>
    <w:rsid w:val="00A34B14"/>
    <w:rsid w:val="00A46CE3"/>
    <w:rsid w:val="00A4710C"/>
    <w:rsid w:val="00A601C3"/>
    <w:rsid w:val="00A62764"/>
    <w:rsid w:val="00A947E7"/>
    <w:rsid w:val="00AB5AE3"/>
    <w:rsid w:val="00AB729D"/>
    <w:rsid w:val="00AD1EB0"/>
    <w:rsid w:val="00AD695E"/>
    <w:rsid w:val="00AE68BA"/>
    <w:rsid w:val="00B0145B"/>
    <w:rsid w:val="00B0550E"/>
    <w:rsid w:val="00B07C4E"/>
    <w:rsid w:val="00B11B58"/>
    <w:rsid w:val="00B21D6A"/>
    <w:rsid w:val="00B31680"/>
    <w:rsid w:val="00B42710"/>
    <w:rsid w:val="00B5717C"/>
    <w:rsid w:val="00B64B74"/>
    <w:rsid w:val="00B66DBA"/>
    <w:rsid w:val="00B9655D"/>
    <w:rsid w:val="00BA0D3B"/>
    <w:rsid w:val="00BC0F68"/>
    <w:rsid w:val="00BD0A9F"/>
    <w:rsid w:val="00BD0ACA"/>
    <w:rsid w:val="00BD7FA8"/>
    <w:rsid w:val="00BE13FC"/>
    <w:rsid w:val="00BE68BC"/>
    <w:rsid w:val="00BF2C97"/>
    <w:rsid w:val="00C118C3"/>
    <w:rsid w:val="00C14F04"/>
    <w:rsid w:val="00C222D1"/>
    <w:rsid w:val="00C402AC"/>
    <w:rsid w:val="00C61BB9"/>
    <w:rsid w:val="00C66F40"/>
    <w:rsid w:val="00C83ED0"/>
    <w:rsid w:val="00C9602F"/>
    <w:rsid w:val="00CA1CDE"/>
    <w:rsid w:val="00CA25EE"/>
    <w:rsid w:val="00CA6BB0"/>
    <w:rsid w:val="00CB5BF4"/>
    <w:rsid w:val="00CC0359"/>
    <w:rsid w:val="00CC443E"/>
    <w:rsid w:val="00CC5975"/>
    <w:rsid w:val="00CC6CC9"/>
    <w:rsid w:val="00CD4F3C"/>
    <w:rsid w:val="00CF68DD"/>
    <w:rsid w:val="00CF6E3E"/>
    <w:rsid w:val="00D06A56"/>
    <w:rsid w:val="00D227D7"/>
    <w:rsid w:val="00D400B0"/>
    <w:rsid w:val="00D40247"/>
    <w:rsid w:val="00D4062E"/>
    <w:rsid w:val="00D566C8"/>
    <w:rsid w:val="00D86396"/>
    <w:rsid w:val="00D94571"/>
    <w:rsid w:val="00DA73A8"/>
    <w:rsid w:val="00DB4BD2"/>
    <w:rsid w:val="00DC3CA1"/>
    <w:rsid w:val="00DD62A6"/>
    <w:rsid w:val="00DE4B3D"/>
    <w:rsid w:val="00DF0E46"/>
    <w:rsid w:val="00DF3EE8"/>
    <w:rsid w:val="00E10F55"/>
    <w:rsid w:val="00E1764C"/>
    <w:rsid w:val="00E3063C"/>
    <w:rsid w:val="00E3066F"/>
    <w:rsid w:val="00E30A4F"/>
    <w:rsid w:val="00E449CA"/>
    <w:rsid w:val="00E700D6"/>
    <w:rsid w:val="00E7055C"/>
    <w:rsid w:val="00E91AC3"/>
    <w:rsid w:val="00E92E40"/>
    <w:rsid w:val="00E93FF7"/>
    <w:rsid w:val="00E9515F"/>
    <w:rsid w:val="00EB0D0F"/>
    <w:rsid w:val="00EB1D20"/>
    <w:rsid w:val="00EB3E0A"/>
    <w:rsid w:val="00EC7FDF"/>
    <w:rsid w:val="00ED2964"/>
    <w:rsid w:val="00ED4D1F"/>
    <w:rsid w:val="00EE7D67"/>
    <w:rsid w:val="00EF2230"/>
    <w:rsid w:val="00F07217"/>
    <w:rsid w:val="00F10EF4"/>
    <w:rsid w:val="00F1336E"/>
    <w:rsid w:val="00F1388A"/>
    <w:rsid w:val="00F41F95"/>
    <w:rsid w:val="00F53962"/>
    <w:rsid w:val="00F57AE0"/>
    <w:rsid w:val="00F81FF2"/>
    <w:rsid w:val="00F978A9"/>
    <w:rsid w:val="00FA2A21"/>
    <w:rsid w:val="00FA7339"/>
    <w:rsid w:val="00FB6F7B"/>
    <w:rsid w:val="00FD4EAE"/>
    <w:rsid w:val="00FD6040"/>
    <w:rsid w:val="00FD7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 w:type="paragraph" w:styleId="NormalWeb">
    <w:name w:val="Normal (Web)"/>
    <w:basedOn w:val="Normal"/>
    <w:uiPriority w:val="99"/>
    <w:semiHidden/>
    <w:unhideWhenUsed/>
    <w:rsid w:val="00814CB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485652">
      <w:bodyDiv w:val="1"/>
      <w:marLeft w:val="0"/>
      <w:marRight w:val="0"/>
      <w:marTop w:val="0"/>
      <w:marBottom w:val="0"/>
      <w:divBdr>
        <w:top w:val="none" w:sz="0" w:space="0" w:color="auto"/>
        <w:left w:val="none" w:sz="0" w:space="0" w:color="auto"/>
        <w:bottom w:val="none" w:sz="0" w:space="0" w:color="auto"/>
        <w:right w:val="none" w:sz="0" w:space="0" w:color="auto"/>
      </w:divBdr>
      <w:divsChild>
        <w:div w:id="1901015735">
          <w:marLeft w:val="0"/>
          <w:marRight w:val="0"/>
          <w:marTop w:val="0"/>
          <w:marBottom w:val="0"/>
          <w:divBdr>
            <w:top w:val="none" w:sz="0" w:space="0" w:color="auto"/>
            <w:left w:val="none" w:sz="0" w:space="0" w:color="auto"/>
            <w:bottom w:val="none" w:sz="0" w:space="0" w:color="auto"/>
            <w:right w:val="none" w:sz="0" w:space="0" w:color="auto"/>
          </w:divBdr>
        </w:div>
      </w:divsChild>
    </w:div>
    <w:div w:id="1024477947">
      <w:bodyDiv w:val="1"/>
      <w:marLeft w:val="0"/>
      <w:marRight w:val="0"/>
      <w:marTop w:val="0"/>
      <w:marBottom w:val="0"/>
      <w:divBdr>
        <w:top w:val="none" w:sz="0" w:space="0" w:color="auto"/>
        <w:left w:val="none" w:sz="0" w:space="0" w:color="auto"/>
        <w:bottom w:val="none" w:sz="0" w:space="0" w:color="auto"/>
        <w:right w:val="none" w:sz="0" w:space="0" w:color="auto"/>
      </w:divBdr>
      <w:divsChild>
        <w:div w:id="2129203413">
          <w:marLeft w:val="0"/>
          <w:marRight w:val="0"/>
          <w:marTop w:val="0"/>
          <w:marBottom w:val="0"/>
          <w:divBdr>
            <w:top w:val="none" w:sz="0" w:space="0" w:color="auto"/>
            <w:left w:val="none" w:sz="0" w:space="0" w:color="auto"/>
            <w:bottom w:val="none" w:sz="0" w:space="0" w:color="auto"/>
            <w:right w:val="none" w:sz="0" w:space="0" w:color="auto"/>
          </w:divBdr>
        </w:div>
      </w:divsChild>
    </w:div>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Chris</cp:lastModifiedBy>
  <cp:revision>2</cp:revision>
  <cp:lastPrinted>2013-02-12T03:57:00Z</cp:lastPrinted>
  <dcterms:created xsi:type="dcterms:W3CDTF">2013-07-21T20:19:00Z</dcterms:created>
  <dcterms:modified xsi:type="dcterms:W3CDTF">2013-07-21T20:19:00Z</dcterms:modified>
</cp:coreProperties>
</file>